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EFE" w:rsidRPr="001A2916" w:rsidRDefault="0083610E" w:rsidP="001A2916">
      <w:pPr>
        <w:rPr>
          <w:b/>
        </w:rPr>
      </w:pPr>
      <w:bookmarkStart w:id="0" w:name="_GoBack"/>
      <w:bookmarkEnd w:id="0"/>
      <w:r w:rsidRPr="001A2916">
        <w:rPr>
          <w:b/>
        </w:rPr>
        <w:t>PROTECTING YOUR FAMILY FROM FOODBORNE ILLNESS</w:t>
      </w:r>
      <w:r w:rsidR="00AB49BE" w:rsidRPr="001A2916">
        <w:rPr>
          <w:b/>
        </w:rPr>
        <w:t xml:space="preserve"> </w:t>
      </w:r>
    </w:p>
    <w:p w:rsidR="005C2EFE" w:rsidRPr="001A2916" w:rsidRDefault="005C2EFE" w:rsidP="001A2916"/>
    <w:p w:rsidR="005C2EFE" w:rsidRPr="001A2916" w:rsidRDefault="00AB49BE" w:rsidP="001A2916">
      <w:r w:rsidRPr="001A2916">
        <w:tab/>
      </w:r>
      <w:r w:rsidR="0083610E" w:rsidRPr="001A2916">
        <w:t xml:space="preserve">Is it a mistake to put hot foods in a cold refrigerator? </w:t>
      </w:r>
    </w:p>
    <w:p w:rsidR="005C2EFE" w:rsidRPr="001A2916" w:rsidRDefault="005C2EFE" w:rsidP="001A2916"/>
    <w:p w:rsidR="005C2EFE" w:rsidRPr="001A2916" w:rsidRDefault="00AB49BE" w:rsidP="001A2916">
      <w:r w:rsidRPr="001A2916">
        <w:tab/>
      </w:r>
      <w:r w:rsidR="0083610E" w:rsidRPr="001A2916">
        <w:t>Can frozen foods make you ill if they're thawed and then frozen</w:t>
      </w:r>
      <w:r w:rsidRPr="001A2916">
        <w:t xml:space="preserve"> </w:t>
      </w:r>
      <w:r w:rsidR="0083610E" w:rsidRPr="001A2916">
        <w:t xml:space="preserve">again? </w:t>
      </w:r>
    </w:p>
    <w:p w:rsidR="005C2EFE" w:rsidRPr="001A2916" w:rsidRDefault="005C2EFE" w:rsidP="001A2916"/>
    <w:p w:rsidR="005C2EFE" w:rsidRPr="001A2916" w:rsidRDefault="00AB49BE" w:rsidP="001A2916">
      <w:r w:rsidRPr="001A2916">
        <w:tab/>
      </w:r>
      <w:r w:rsidR="0083610E" w:rsidRPr="001A2916">
        <w:t xml:space="preserve">Why do people sometimes get sick from eating pork? </w:t>
      </w:r>
    </w:p>
    <w:p w:rsidR="005C2EFE" w:rsidRPr="001A2916" w:rsidRDefault="005C2EFE" w:rsidP="001A2916"/>
    <w:p w:rsidR="005C2EFE" w:rsidRPr="001A2916" w:rsidRDefault="00AB49BE" w:rsidP="001A2916">
      <w:r w:rsidRPr="001A2916">
        <w:tab/>
      </w:r>
      <w:r w:rsidR="0083610E" w:rsidRPr="001A2916">
        <w:t xml:space="preserve">If you have ever asked any of these questions, </w:t>
      </w:r>
      <w:r w:rsidR="005C2EFE" w:rsidRPr="001A2916">
        <w:t>we</w:t>
      </w:r>
      <w:r w:rsidR="0083610E" w:rsidRPr="001A2916">
        <w:t xml:space="preserve"> ha</w:t>
      </w:r>
      <w:r w:rsidR="005C2EFE" w:rsidRPr="001A2916">
        <w:t>ve</w:t>
      </w:r>
      <w:r w:rsidR="0083610E" w:rsidRPr="001A2916">
        <w:t xml:space="preserve"> some facts</w:t>
      </w:r>
      <w:r w:rsidRPr="001A2916">
        <w:t xml:space="preserve"> </w:t>
      </w:r>
      <w:r w:rsidR="0083610E" w:rsidRPr="001A2916">
        <w:t>that can be helpful to you in keeping foods safe for your family and</w:t>
      </w:r>
      <w:r w:rsidRPr="001A2916">
        <w:t xml:space="preserve"> </w:t>
      </w:r>
      <w:r w:rsidR="0083610E" w:rsidRPr="001A2916">
        <w:t>preventing illness from "food poisoning".</w:t>
      </w:r>
    </w:p>
    <w:p w:rsidR="005C2EFE" w:rsidRPr="001A2916" w:rsidRDefault="005C2EFE" w:rsidP="001A2916"/>
    <w:p w:rsidR="005C2EFE" w:rsidRPr="001A2916" w:rsidRDefault="0083610E" w:rsidP="001A2916">
      <w:pPr>
        <w:rPr>
          <w:b/>
        </w:rPr>
      </w:pPr>
      <w:r w:rsidRPr="001A2916">
        <w:rPr>
          <w:b/>
        </w:rPr>
        <w:t>How Foods Can Cause Illness</w:t>
      </w:r>
    </w:p>
    <w:p w:rsidR="005C2EFE" w:rsidRPr="001A2916" w:rsidRDefault="005C2EFE" w:rsidP="001A2916"/>
    <w:p w:rsidR="005C2EFE" w:rsidRPr="001A2916" w:rsidRDefault="00AB49BE" w:rsidP="001A2916">
      <w:r w:rsidRPr="001A2916">
        <w:tab/>
      </w:r>
      <w:r w:rsidR="0083610E" w:rsidRPr="001A2916">
        <w:t>Foods can cause illn</w:t>
      </w:r>
      <w:r w:rsidRPr="001A2916">
        <w:t>ess when they contain a disease-</w:t>
      </w:r>
      <w:r w:rsidR="0083610E" w:rsidRPr="001A2916">
        <w:t xml:space="preserve">producing agent </w:t>
      </w:r>
      <w:r w:rsidR="0083610E" w:rsidRPr="001A2916">
        <w:noBreakHyphen/>
      </w:r>
      <w:r w:rsidRPr="001A2916">
        <w:t xml:space="preserve"> such as bacteria or toxin-</w:t>
      </w:r>
      <w:r w:rsidR="0083610E" w:rsidRPr="001A2916">
        <w:t xml:space="preserve">forming mold. </w:t>
      </w:r>
    </w:p>
    <w:p w:rsidR="005C2EFE" w:rsidRPr="001A2916" w:rsidRDefault="005C2EFE" w:rsidP="001A2916"/>
    <w:p w:rsidR="005C2EFE" w:rsidRPr="001A2916" w:rsidRDefault="00AB49BE" w:rsidP="001A2916">
      <w:r w:rsidRPr="001A2916">
        <w:tab/>
      </w:r>
      <w:r w:rsidR="0083610E" w:rsidRPr="001A2916">
        <w:t>Illness does not always occur from contaminated food. However, if a</w:t>
      </w:r>
      <w:r w:rsidRPr="001A2916">
        <w:t xml:space="preserve"> </w:t>
      </w:r>
      <w:r w:rsidR="0083610E" w:rsidRPr="001A2916">
        <w:t xml:space="preserve">susceptible person </w:t>
      </w:r>
      <w:r w:rsidR="0083610E" w:rsidRPr="001A2916">
        <w:noBreakHyphen/>
        <w:t xml:space="preserve"> such as an infant, an elderly person, someone</w:t>
      </w:r>
      <w:r w:rsidRPr="001A2916">
        <w:t xml:space="preserve"> </w:t>
      </w:r>
      <w:r w:rsidR="0083610E" w:rsidRPr="001A2916">
        <w:t>incapacitated by another illness, or sometimes even someone seemingly</w:t>
      </w:r>
      <w:r w:rsidRPr="001A2916">
        <w:t xml:space="preserve"> </w:t>
      </w:r>
      <w:r w:rsidR="0083610E" w:rsidRPr="001A2916">
        <w:t xml:space="preserve">healthy </w:t>
      </w:r>
      <w:r w:rsidR="0083610E" w:rsidRPr="001A2916">
        <w:noBreakHyphen/>
        <w:t xml:space="preserve"> eats enough </w:t>
      </w:r>
      <w:proofErr w:type="gramStart"/>
      <w:r w:rsidR="0083610E" w:rsidRPr="001A2916">
        <w:t>food which</w:t>
      </w:r>
      <w:proofErr w:type="gramEnd"/>
      <w:r w:rsidR="0083610E" w:rsidRPr="001A2916">
        <w:t xml:space="preserve"> contains disease</w:t>
      </w:r>
      <w:r w:rsidR="0083610E" w:rsidRPr="001A2916">
        <w:noBreakHyphen/>
        <w:t>producing agents,</w:t>
      </w:r>
      <w:r w:rsidRPr="001A2916">
        <w:t xml:space="preserve"> </w:t>
      </w:r>
      <w:r w:rsidR="0083610E" w:rsidRPr="001A2916">
        <w:t>illness can result.</w:t>
      </w:r>
    </w:p>
    <w:p w:rsidR="005C2EFE" w:rsidRPr="001A2916" w:rsidRDefault="005C2EFE" w:rsidP="001A2916"/>
    <w:p w:rsidR="005C2EFE" w:rsidRPr="001A2916" w:rsidRDefault="0083610E" w:rsidP="001A2916">
      <w:pPr>
        <w:rPr>
          <w:b/>
        </w:rPr>
      </w:pPr>
      <w:r w:rsidRPr="001A2916">
        <w:rPr>
          <w:b/>
        </w:rPr>
        <w:t>How Heat And Cold Cut Down Contamination</w:t>
      </w:r>
    </w:p>
    <w:p w:rsidR="005C2EFE" w:rsidRPr="001A2916" w:rsidRDefault="005C2EFE" w:rsidP="001A2916"/>
    <w:p w:rsidR="005C2EFE" w:rsidRPr="001A2916" w:rsidRDefault="00AB49BE" w:rsidP="001A2916">
      <w:r w:rsidRPr="001A2916">
        <w:tab/>
      </w:r>
      <w:r w:rsidR="0083610E" w:rsidRPr="001A2916">
        <w:t>Bacterial contamination of foods can be reduced through either</w:t>
      </w:r>
      <w:r w:rsidRPr="001A2916">
        <w:t xml:space="preserve"> </w:t>
      </w:r>
      <w:r w:rsidR="0083610E" w:rsidRPr="001A2916">
        <w:t>cooking or refrigeration. Both of these processes retard the growth of</w:t>
      </w:r>
      <w:r w:rsidRPr="001A2916">
        <w:t xml:space="preserve"> </w:t>
      </w:r>
      <w:r w:rsidR="0083610E" w:rsidRPr="001A2916">
        <w:t>disease</w:t>
      </w:r>
      <w:r w:rsidR="0083610E" w:rsidRPr="001A2916">
        <w:noBreakHyphen/>
        <w:t xml:space="preserve">producing bacteria. </w:t>
      </w:r>
    </w:p>
    <w:p w:rsidR="005C2EFE" w:rsidRPr="001A2916" w:rsidRDefault="005C2EFE" w:rsidP="001A2916"/>
    <w:p w:rsidR="005C2EFE" w:rsidRPr="001A2916" w:rsidRDefault="00AB49BE" w:rsidP="001A2916">
      <w:r w:rsidRPr="001A2916">
        <w:tab/>
      </w:r>
      <w:r w:rsidR="0083610E" w:rsidRPr="001A2916">
        <w:t>To grow and reproduce, bacteria need three things: moisture, warmth,</w:t>
      </w:r>
      <w:r w:rsidRPr="001A2916">
        <w:t xml:space="preserve"> </w:t>
      </w:r>
      <w:r w:rsidR="0083610E" w:rsidRPr="001A2916">
        <w:t>and a source of food.  If any of these are missing, bacteria will not</w:t>
      </w:r>
      <w:r w:rsidRPr="001A2916">
        <w:t xml:space="preserve"> </w:t>
      </w:r>
      <w:r w:rsidR="0083610E" w:rsidRPr="001A2916">
        <w:t xml:space="preserve">grow. </w:t>
      </w:r>
    </w:p>
    <w:p w:rsidR="005C2EFE" w:rsidRPr="001A2916" w:rsidRDefault="005C2EFE" w:rsidP="001A2916"/>
    <w:p w:rsidR="005C2EFE" w:rsidRPr="001A2916" w:rsidRDefault="00AB49BE" w:rsidP="001A2916">
      <w:r w:rsidRPr="001A2916">
        <w:tab/>
      </w:r>
      <w:r w:rsidR="0083610E" w:rsidRPr="001A2916">
        <w:t xml:space="preserve">When food is refrigerated, one of the necessities </w:t>
      </w:r>
      <w:r w:rsidR="0083610E" w:rsidRPr="001A2916">
        <w:noBreakHyphen/>
        <w:t xml:space="preserve"> warmth </w:t>
      </w:r>
      <w:r w:rsidR="0083610E" w:rsidRPr="001A2916">
        <w:noBreakHyphen/>
        <w:t xml:space="preserve"> is</w:t>
      </w:r>
      <w:r w:rsidRPr="001A2916">
        <w:t xml:space="preserve"> </w:t>
      </w:r>
      <w:r w:rsidR="0083610E" w:rsidRPr="001A2916">
        <w:t xml:space="preserve">lacking, and thus bacteria growth is retarded. </w:t>
      </w:r>
    </w:p>
    <w:p w:rsidR="005C2EFE" w:rsidRPr="001A2916" w:rsidRDefault="005C2EFE" w:rsidP="001A2916"/>
    <w:p w:rsidR="005C2EFE" w:rsidRPr="001A2916" w:rsidRDefault="00AB49BE" w:rsidP="001A2916">
      <w:r w:rsidRPr="001A2916">
        <w:tab/>
      </w:r>
      <w:r w:rsidR="0083610E" w:rsidRPr="001A2916">
        <w:t>Most bacteria are not killed by refrigeration.  But refrigeration</w:t>
      </w:r>
      <w:r w:rsidRPr="001A2916">
        <w:t xml:space="preserve"> </w:t>
      </w:r>
      <w:r w:rsidR="0083610E" w:rsidRPr="001A2916">
        <w:t>does stop them from multiplying.  It also retards the ability of</w:t>
      </w:r>
      <w:r w:rsidRPr="001A2916">
        <w:t xml:space="preserve"> </w:t>
      </w:r>
      <w:r w:rsidR="0083610E" w:rsidRPr="001A2916">
        <w:t xml:space="preserve">bacteria to produce a toxin, or poison. </w:t>
      </w:r>
    </w:p>
    <w:p w:rsidR="005C2EFE" w:rsidRPr="001A2916" w:rsidRDefault="005C2EFE" w:rsidP="001A2916"/>
    <w:p w:rsidR="005C2EFE" w:rsidRPr="001A2916" w:rsidRDefault="00AB49BE" w:rsidP="001A2916">
      <w:r w:rsidRPr="001A2916">
        <w:tab/>
      </w:r>
      <w:r w:rsidR="0083610E" w:rsidRPr="001A2916">
        <w:t>On the other hand, cooking foods at high temperatures not only</w:t>
      </w:r>
      <w:r w:rsidRPr="001A2916">
        <w:t xml:space="preserve"> </w:t>
      </w:r>
      <w:r w:rsidR="0083610E" w:rsidRPr="001A2916">
        <w:t>retards bacteria growth, but also kills bacteria.</w:t>
      </w:r>
      <w:r w:rsidRPr="001A2916">
        <w:t xml:space="preserve"> </w:t>
      </w:r>
    </w:p>
    <w:p w:rsidR="005C2EFE" w:rsidRPr="001A2916" w:rsidRDefault="005C2EFE" w:rsidP="001A2916"/>
    <w:p w:rsidR="005C2EFE" w:rsidRPr="001A2916" w:rsidRDefault="0083610E" w:rsidP="001A2916">
      <w:pPr>
        <w:rPr>
          <w:b/>
        </w:rPr>
      </w:pPr>
      <w:r w:rsidRPr="001A2916">
        <w:rPr>
          <w:b/>
        </w:rPr>
        <w:t>Safe Food</w:t>
      </w:r>
      <w:r w:rsidRPr="001A2916">
        <w:rPr>
          <w:b/>
        </w:rPr>
        <w:noBreakHyphen/>
        <w:t>Keeping Through</w:t>
      </w:r>
      <w:r w:rsidR="00AB49BE" w:rsidRPr="001A2916">
        <w:rPr>
          <w:b/>
        </w:rPr>
        <w:t xml:space="preserve"> </w:t>
      </w:r>
      <w:r w:rsidRPr="001A2916">
        <w:rPr>
          <w:b/>
        </w:rPr>
        <w:t>Refrigeration</w:t>
      </w:r>
    </w:p>
    <w:p w:rsidR="005C2EFE" w:rsidRPr="001A2916" w:rsidRDefault="005C2EFE" w:rsidP="001A2916"/>
    <w:p w:rsidR="005C2EFE" w:rsidRPr="001A2916" w:rsidRDefault="00AB49BE" w:rsidP="001A2916">
      <w:r w:rsidRPr="001A2916">
        <w:tab/>
      </w:r>
      <w:r w:rsidR="0083610E" w:rsidRPr="001A2916">
        <w:t xml:space="preserve">Which kinds of foods require refrigeration?  </w:t>
      </w:r>
      <w:proofErr w:type="gramStart"/>
      <w:r w:rsidR="0083610E" w:rsidRPr="001A2916">
        <w:t xml:space="preserve">Perishable </w:t>
      </w:r>
      <w:r w:rsidR="0083610E" w:rsidRPr="001A2916">
        <w:lastRenderedPageBreak/>
        <w:t>food products</w:t>
      </w:r>
      <w:r w:rsidRPr="001A2916">
        <w:t xml:space="preserve"> </w:t>
      </w:r>
      <w:r w:rsidR="0083610E" w:rsidRPr="001A2916">
        <w:t>including potentially hazardous foods.</w:t>
      </w:r>
      <w:proofErr w:type="gramEnd"/>
      <w:r w:rsidR="0083610E" w:rsidRPr="001A2916">
        <w:t xml:space="preserve"> </w:t>
      </w:r>
    </w:p>
    <w:p w:rsidR="005C2EFE" w:rsidRPr="001A2916" w:rsidRDefault="005C2EFE" w:rsidP="001A2916"/>
    <w:p w:rsidR="005C2EFE" w:rsidRPr="001A2916" w:rsidRDefault="00AB49BE" w:rsidP="001A2916">
      <w:r w:rsidRPr="001A2916">
        <w:tab/>
      </w:r>
      <w:r w:rsidR="0083610E" w:rsidRPr="001A2916">
        <w:t>The potentially hazardous foods are those that consist in whole or in</w:t>
      </w:r>
      <w:r w:rsidRPr="001A2916">
        <w:t xml:space="preserve"> </w:t>
      </w:r>
      <w:r w:rsidR="0083610E" w:rsidRPr="001A2916">
        <w:t>part of milk or milk products, eggs, meat, poultry, fish, and</w:t>
      </w:r>
      <w:r w:rsidRPr="001A2916">
        <w:t xml:space="preserve"> </w:t>
      </w:r>
      <w:r w:rsidR="0083610E" w:rsidRPr="001A2916">
        <w:t>shellfish.  These include such products as cream pies, custards, potato</w:t>
      </w:r>
      <w:r w:rsidRPr="001A2916">
        <w:t xml:space="preserve"> </w:t>
      </w:r>
      <w:r w:rsidR="0083610E" w:rsidRPr="001A2916">
        <w:t>salad, and meat salads (tuna, chicken, etc.).  It is important that all</w:t>
      </w:r>
      <w:r w:rsidRPr="001A2916">
        <w:t xml:space="preserve"> </w:t>
      </w:r>
      <w:r w:rsidR="0083610E" w:rsidRPr="001A2916">
        <w:t xml:space="preserve">such foods be kept refrigerated. </w:t>
      </w:r>
    </w:p>
    <w:p w:rsidR="005C2EFE" w:rsidRPr="001A2916" w:rsidRDefault="005C2EFE" w:rsidP="001A2916"/>
    <w:p w:rsidR="005C2EFE" w:rsidRPr="001A2916" w:rsidRDefault="00AB49BE" w:rsidP="001A2916">
      <w:r w:rsidRPr="001A2916">
        <w:tab/>
      </w:r>
      <w:r w:rsidR="0083610E" w:rsidRPr="001A2916">
        <w:t xml:space="preserve">Your responsibility for this begins in the store.  You should: </w:t>
      </w:r>
    </w:p>
    <w:p w:rsidR="005C2EFE" w:rsidRPr="001A2916" w:rsidRDefault="005C2EFE" w:rsidP="001A2916"/>
    <w:p w:rsidR="005C2EFE" w:rsidRPr="001A2916" w:rsidRDefault="00AB49BE" w:rsidP="001A2916">
      <w:r w:rsidRPr="001A2916">
        <w:tab/>
      </w:r>
      <w:r w:rsidR="0083610E" w:rsidRPr="001A2916">
        <w:t xml:space="preserve">* Buy perishable foods </w:t>
      </w:r>
      <w:r w:rsidR="0083610E" w:rsidRPr="001A2916">
        <w:noBreakHyphen/>
        <w:t xml:space="preserve"> including those that are potentially</w:t>
      </w:r>
      <w:r w:rsidRPr="001A2916">
        <w:t xml:space="preserve"> </w:t>
      </w:r>
      <w:r w:rsidR="0083610E" w:rsidRPr="001A2916">
        <w:t xml:space="preserve">hazardous </w:t>
      </w:r>
      <w:r w:rsidR="0083610E" w:rsidRPr="001A2916">
        <w:noBreakHyphen/>
        <w:t xml:space="preserve"> in small quantities, so you will not keep them too long</w:t>
      </w:r>
      <w:r w:rsidRPr="001A2916">
        <w:t xml:space="preserve"> </w:t>
      </w:r>
      <w:r w:rsidR="0083610E" w:rsidRPr="001A2916">
        <w:t xml:space="preserve">before use. </w:t>
      </w:r>
    </w:p>
    <w:p w:rsidR="005C2EFE" w:rsidRPr="001A2916" w:rsidRDefault="005C2EFE" w:rsidP="001A2916"/>
    <w:p w:rsidR="005C2EFE" w:rsidRPr="001A2916" w:rsidRDefault="00AB49BE" w:rsidP="001A2916">
      <w:r w:rsidRPr="001A2916">
        <w:tab/>
      </w:r>
      <w:r w:rsidR="0083610E" w:rsidRPr="001A2916">
        <w:t>* If you're doing other shopping, make the supermarket the last stop,</w:t>
      </w:r>
      <w:r w:rsidRPr="001A2916">
        <w:t xml:space="preserve"> </w:t>
      </w:r>
      <w:r w:rsidR="0083610E" w:rsidRPr="001A2916">
        <w:t xml:space="preserve">and take foods home immediately. </w:t>
      </w:r>
    </w:p>
    <w:p w:rsidR="005C2EFE" w:rsidRPr="001A2916" w:rsidRDefault="005C2EFE" w:rsidP="001A2916"/>
    <w:p w:rsidR="005C2EFE" w:rsidRPr="001A2916" w:rsidRDefault="00AB49BE" w:rsidP="001A2916">
      <w:r w:rsidRPr="001A2916">
        <w:tab/>
      </w:r>
      <w:r w:rsidR="0083610E" w:rsidRPr="001A2916">
        <w:t>* Always put refrigerated and frozen foods in your shopping basket</w:t>
      </w:r>
      <w:r w:rsidRPr="001A2916">
        <w:t xml:space="preserve"> </w:t>
      </w:r>
      <w:r w:rsidR="0083610E" w:rsidRPr="001A2916">
        <w:t xml:space="preserve">last. </w:t>
      </w:r>
    </w:p>
    <w:p w:rsidR="005C2EFE" w:rsidRPr="001A2916" w:rsidRDefault="005C2EFE" w:rsidP="001A2916"/>
    <w:p w:rsidR="005C2EFE" w:rsidRPr="001A2916" w:rsidRDefault="0083610E" w:rsidP="001A2916">
      <w:pPr>
        <w:rPr>
          <w:b/>
        </w:rPr>
      </w:pPr>
      <w:r w:rsidRPr="001A2916">
        <w:rPr>
          <w:b/>
        </w:rPr>
        <w:t xml:space="preserve">Refrigeration rules to remember at home: </w:t>
      </w:r>
    </w:p>
    <w:p w:rsidR="005C2EFE" w:rsidRPr="001A2916" w:rsidRDefault="005C2EFE" w:rsidP="001A2916"/>
    <w:p w:rsidR="005C2EFE" w:rsidRPr="001A2916" w:rsidRDefault="00AB49BE" w:rsidP="001A2916">
      <w:r w:rsidRPr="001A2916">
        <w:tab/>
      </w:r>
      <w:r w:rsidR="0083610E" w:rsidRPr="001A2916">
        <w:t xml:space="preserve">* Put foods in the refrigerator as soon as you get home. </w:t>
      </w:r>
    </w:p>
    <w:p w:rsidR="005C2EFE" w:rsidRPr="001A2916" w:rsidRDefault="005C2EFE" w:rsidP="001A2916"/>
    <w:p w:rsidR="005C2EFE" w:rsidRPr="001A2916" w:rsidRDefault="00AB49BE" w:rsidP="001A2916">
      <w:r w:rsidRPr="001A2916">
        <w:tab/>
      </w:r>
      <w:r w:rsidR="0083610E" w:rsidRPr="001A2916">
        <w:t>* Never leave leftovers on the table after a meal, but store them in</w:t>
      </w:r>
      <w:r w:rsidRPr="001A2916">
        <w:t xml:space="preserve"> </w:t>
      </w:r>
      <w:r w:rsidR="0083610E" w:rsidRPr="001A2916">
        <w:t xml:space="preserve">the refrigerator immediately. </w:t>
      </w:r>
    </w:p>
    <w:p w:rsidR="005C2EFE" w:rsidRPr="001A2916" w:rsidRDefault="005C2EFE" w:rsidP="001A2916"/>
    <w:p w:rsidR="005C2EFE" w:rsidRPr="001A2916" w:rsidRDefault="00AB49BE" w:rsidP="001A2916">
      <w:r w:rsidRPr="001A2916">
        <w:tab/>
      </w:r>
      <w:r w:rsidR="0083610E" w:rsidRPr="001A2916">
        <w:t>* Make sure your refrigerator temperature is cold enough to keep</w:t>
      </w:r>
      <w:r w:rsidRPr="001A2916">
        <w:t xml:space="preserve"> </w:t>
      </w:r>
      <w:r w:rsidR="0083610E" w:rsidRPr="001A2916">
        <w:t xml:space="preserve">foods safe. </w:t>
      </w:r>
    </w:p>
    <w:p w:rsidR="005C2EFE" w:rsidRPr="001A2916" w:rsidRDefault="005C2EFE" w:rsidP="001A2916"/>
    <w:p w:rsidR="005C2EFE" w:rsidRPr="001A2916" w:rsidRDefault="00AB49BE" w:rsidP="001A2916">
      <w:r w:rsidRPr="001A2916">
        <w:tab/>
      </w:r>
      <w:r w:rsidR="0083610E" w:rsidRPr="001A2916">
        <w:t>* Store foods in a small, shallow container.  The more surface that</w:t>
      </w:r>
      <w:r w:rsidRPr="001A2916">
        <w:t xml:space="preserve"> </w:t>
      </w:r>
      <w:r w:rsidR="0083610E" w:rsidRPr="001A2916">
        <w:t xml:space="preserve">is exposed to the cold, the faster the food will cool. </w:t>
      </w:r>
    </w:p>
    <w:p w:rsidR="005C2EFE" w:rsidRPr="001A2916" w:rsidRDefault="005C2EFE" w:rsidP="001A2916"/>
    <w:p w:rsidR="005C2EFE" w:rsidRPr="001A2916" w:rsidRDefault="00AB49BE" w:rsidP="001A2916">
      <w:r w:rsidRPr="001A2916">
        <w:tab/>
      </w:r>
      <w:r w:rsidR="0083610E" w:rsidRPr="001A2916">
        <w:t>* Keep food containers covered so that food particles from the shelf</w:t>
      </w:r>
      <w:r w:rsidRPr="001A2916">
        <w:t xml:space="preserve"> </w:t>
      </w:r>
      <w:r w:rsidR="0083610E" w:rsidRPr="001A2916">
        <w:t xml:space="preserve">above will not fall into food stored below. </w:t>
      </w:r>
    </w:p>
    <w:p w:rsidR="005C2EFE" w:rsidRPr="001A2916" w:rsidRDefault="005C2EFE" w:rsidP="001A2916"/>
    <w:p w:rsidR="005C2EFE" w:rsidRPr="001A2916" w:rsidRDefault="00AB49BE" w:rsidP="001A2916">
      <w:r w:rsidRPr="001A2916">
        <w:tab/>
      </w:r>
      <w:r w:rsidR="0083610E" w:rsidRPr="001A2916">
        <w:t xml:space="preserve">How cold should your refrigerator be?  </w:t>
      </w:r>
      <w:proofErr w:type="gramStart"/>
      <w:r w:rsidR="0083610E" w:rsidRPr="001A2916">
        <w:t>If food is to be kept for only</w:t>
      </w:r>
      <w:r w:rsidRPr="001A2916">
        <w:t xml:space="preserve"> </w:t>
      </w:r>
      <w:r w:rsidR="0083610E" w:rsidRPr="001A2916">
        <w:t>three or four days, the temperature should be 45 degrees or below.</w:t>
      </w:r>
      <w:proofErr w:type="gramEnd"/>
      <w:r w:rsidR="0083610E" w:rsidRPr="001A2916">
        <w:t xml:space="preserve">  If</w:t>
      </w:r>
      <w:r w:rsidRPr="001A2916">
        <w:t xml:space="preserve"> </w:t>
      </w:r>
      <w:r w:rsidR="0083610E" w:rsidRPr="001A2916">
        <w:t xml:space="preserve">food is to be kept longer, it should be stored at 40 degrees F. </w:t>
      </w:r>
    </w:p>
    <w:p w:rsidR="005C2EFE" w:rsidRPr="001A2916" w:rsidRDefault="005C2EFE" w:rsidP="001A2916"/>
    <w:p w:rsidR="005C2EFE" w:rsidRPr="001A2916" w:rsidRDefault="00AB49BE" w:rsidP="001A2916">
      <w:r w:rsidRPr="001A2916">
        <w:tab/>
      </w:r>
      <w:r w:rsidR="0083610E" w:rsidRPr="001A2916">
        <w:t>Above 45 degrees (and up to 115 degrees) both infectious bacteria and</w:t>
      </w:r>
      <w:r w:rsidRPr="001A2916">
        <w:t xml:space="preserve"> </w:t>
      </w:r>
      <w:r w:rsidR="0083610E" w:rsidRPr="001A2916">
        <w:t>toxin</w:t>
      </w:r>
      <w:r w:rsidR="0083610E" w:rsidRPr="001A2916">
        <w:noBreakHyphen/>
        <w:t>producing micro</w:t>
      </w:r>
      <w:r w:rsidR="0083610E" w:rsidRPr="001A2916">
        <w:noBreakHyphen/>
        <w:t xml:space="preserve">organisms may grow rapidly </w:t>
      </w:r>
      <w:r w:rsidR="0083610E" w:rsidRPr="001A2916">
        <w:noBreakHyphen/>
        <w:t xml:space="preserve"> foods may undergo a</w:t>
      </w:r>
      <w:r w:rsidRPr="001A2916">
        <w:t xml:space="preserve"> </w:t>
      </w:r>
      <w:r w:rsidR="0083610E" w:rsidRPr="001A2916">
        <w:t>doubling of the bacterial growth every 15 to 30 minutes, so it is</w:t>
      </w:r>
      <w:r w:rsidRPr="001A2916">
        <w:t xml:space="preserve"> </w:t>
      </w:r>
      <w:r w:rsidR="0083610E" w:rsidRPr="001A2916">
        <w:t xml:space="preserve">important to prepare and serve perishable </w:t>
      </w:r>
      <w:r w:rsidR="0083610E" w:rsidRPr="001A2916">
        <w:lastRenderedPageBreak/>
        <w:t>foods with as little time</w:t>
      </w:r>
      <w:r w:rsidRPr="001A2916">
        <w:t xml:space="preserve"> </w:t>
      </w:r>
      <w:r w:rsidR="0083610E" w:rsidRPr="001A2916">
        <w:t xml:space="preserve">lapse as possible after taking them from the refrigerator or freezer. </w:t>
      </w:r>
    </w:p>
    <w:p w:rsidR="005C2EFE" w:rsidRPr="001A2916" w:rsidRDefault="005C2EFE" w:rsidP="001A2916"/>
    <w:p w:rsidR="005C2EFE" w:rsidRPr="001A2916" w:rsidRDefault="00AB49BE" w:rsidP="001A2916">
      <w:r w:rsidRPr="001A2916">
        <w:tab/>
      </w:r>
      <w:r w:rsidR="0083610E" w:rsidRPr="001A2916">
        <w:t>After the meal is over and you're putting away leftovers, or when you</w:t>
      </w:r>
      <w:r w:rsidRPr="001A2916">
        <w:t xml:space="preserve"> </w:t>
      </w:r>
      <w:r w:rsidR="0083610E" w:rsidRPr="001A2916">
        <w:t>want to store a freshly prepared food for later use, is it necessary to</w:t>
      </w:r>
      <w:r w:rsidRPr="001A2916">
        <w:t xml:space="preserve"> </w:t>
      </w:r>
      <w:r w:rsidR="0083610E" w:rsidRPr="001A2916">
        <w:t>cool hot food before placing it in the refrigerator?  No.  Today's</w:t>
      </w:r>
      <w:r w:rsidRPr="001A2916">
        <w:t xml:space="preserve"> </w:t>
      </w:r>
      <w:r w:rsidR="0083610E" w:rsidRPr="001A2916">
        <w:t>refrigerators can quickly bring foods to the proper temperature for</w:t>
      </w:r>
      <w:r w:rsidRPr="001A2916">
        <w:t xml:space="preserve"> </w:t>
      </w:r>
      <w:r w:rsidR="0083610E" w:rsidRPr="001A2916">
        <w:t xml:space="preserve">safekeeping, and no preliminary cooling is necessary. </w:t>
      </w:r>
    </w:p>
    <w:p w:rsidR="005C2EFE" w:rsidRPr="001A2916" w:rsidRDefault="005C2EFE" w:rsidP="001A2916"/>
    <w:p w:rsidR="005C2EFE" w:rsidRPr="001A2916" w:rsidRDefault="00AB49BE" w:rsidP="001A2916">
      <w:r w:rsidRPr="001A2916">
        <w:tab/>
      </w:r>
      <w:r w:rsidR="0083610E" w:rsidRPr="001A2916">
        <w:t>Many foods can be kept in the refrigerator for several weeks, but</w:t>
      </w:r>
      <w:r w:rsidRPr="001A2916">
        <w:t xml:space="preserve"> </w:t>
      </w:r>
      <w:r w:rsidR="0083610E" w:rsidRPr="001A2916">
        <w:t>since refrigeration does not kill bacteria (only retards their growth),</w:t>
      </w:r>
      <w:r w:rsidRPr="001A2916">
        <w:t xml:space="preserve"> </w:t>
      </w:r>
      <w:r w:rsidR="0083610E" w:rsidRPr="001A2916">
        <w:t>it is wise to use perishable foods within a reasonably short span of</w:t>
      </w:r>
      <w:r w:rsidRPr="001A2916">
        <w:t xml:space="preserve"> </w:t>
      </w:r>
      <w:r w:rsidR="0083610E" w:rsidRPr="001A2916">
        <w:t>time</w:t>
      </w:r>
      <w:r w:rsidR="00C8223D" w:rsidRPr="001A2916">
        <w:t>.</w:t>
      </w:r>
    </w:p>
    <w:p w:rsidR="005C2EFE" w:rsidRPr="001A2916" w:rsidRDefault="005C2EFE" w:rsidP="001A2916"/>
    <w:p w:rsidR="005C2EFE" w:rsidRPr="001A2916" w:rsidRDefault="0083610E" w:rsidP="001A2916">
      <w:pPr>
        <w:rPr>
          <w:b/>
        </w:rPr>
      </w:pPr>
      <w:r w:rsidRPr="001A2916">
        <w:rPr>
          <w:b/>
        </w:rPr>
        <w:t>Keeping Frozen Foods Safe</w:t>
      </w:r>
    </w:p>
    <w:p w:rsidR="005C2EFE" w:rsidRPr="001A2916" w:rsidRDefault="005C2EFE" w:rsidP="001A2916"/>
    <w:p w:rsidR="005C2EFE" w:rsidRPr="001A2916" w:rsidRDefault="00AB49BE" w:rsidP="001A2916">
      <w:r w:rsidRPr="001A2916">
        <w:tab/>
      </w:r>
      <w:r w:rsidR="0083610E" w:rsidRPr="001A2916">
        <w:t>Safe use of frozen foods begins in the store.  When you're buying</w:t>
      </w:r>
      <w:r w:rsidRPr="001A2916">
        <w:t xml:space="preserve"> </w:t>
      </w:r>
      <w:r w:rsidR="0083610E" w:rsidRPr="001A2916">
        <w:t>frozen foods, always check display cases to see that the foods are kept</w:t>
      </w:r>
      <w:r w:rsidRPr="001A2916">
        <w:t xml:space="preserve"> </w:t>
      </w:r>
      <w:r w:rsidR="0083610E" w:rsidRPr="001A2916">
        <w:t>below the "</w:t>
      </w:r>
      <w:proofErr w:type="spellStart"/>
      <w:r w:rsidR="0083610E" w:rsidRPr="001A2916">
        <w:t>frostline</w:t>
      </w:r>
      <w:proofErr w:type="spellEnd"/>
      <w:r w:rsidR="0083610E" w:rsidRPr="001A2916">
        <w:t>" or "load line" (the line marked on commercial</w:t>
      </w:r>
      <w:r w:rsidRPr="001A2916">
        <w:t xml:space="preserve"> </w:t>
      </w:r>
      <w:r w:rsidR="0083610E" w:rsidRPr="001A2916">
        <w:t>freezer cabinets which indicates the safety level).  Don't buy products</w:t>
      </w:r>
      <w:r w:rsidRPr="001A2916">
        <w:t xml:space="preserve"> </w:t>
      </w:r>
      <w:r w:rsidR="0083610E" w:rsidRPr="001A2916">
        <w:t xml:space="preserve">that have not been stored correctly (above this line). </w:t>
      </w:r>
    </w:p>
    <w:p w:rsidR="005C2EFE" w:rsidRPr="001A2916" w:rsidRDefault="005C2EFE" w:rsidP="001A2916"/>
    <w:p w:rsidR="005C2EFE" w:rsidRPr="001A2916" w:rsidRDefault="00AB49BE" w:rsidP="001A2916">
      <w:r w:rsidRPr="001A2916">
        <w:tab/>
      </w:r>
      <w:r w:rsidR="0083610E" w:rsidRPr="001A2916">
        <w:t xml:space="preserve">And again, don't "dally" after shopping </w:t>
      </w:r>
      <w:r w:rsidR="0083610E" w:rsidRPr="001A2916">
        <w:noBreakHyphen/>
        <w:t xml:space="preserve"> take frozen foods home and</w:t>
      </w:r>
      <w:r w:rsidRPr="001A2916">
        <w:t xml:space="preserve"> </w:t>
      </w:r>
      <w:r w:rsidR="0083610E" w:rsidRPr="001A2916">
        <w:t xml:space="preserve">put them in your freezer immediately. </w:t>
      </w:r>
    </w:p>
    <w:p w:rsidR="005C2EFE" w:rsidRPr="001A2916" w:rsidRDefault="005C2EFE" w:rsidP="001A2916"/>
    <w:p w:rsidR="005C2EFE" w:rsidRPr="001A2916" w:rsidRDefault="00AB49BE" w:rsidP="001A2916">
      <w:r w:rsidRPr="001A2916">
        <w:tab/>
      </w:r>
      <w:r w:rsidR="0083610E" w:rsidRPr="001A2916">
        <w:t>The temperature in your home freezer should be kept at 0 degrees F or</w:t>
      </w:r>
      <w:r w:rsidRPr="001A2916">
        <w:t xml:space="preserve"> </w:t>
      </w:r>
      <w:r w:rsidR="0083610E" w:rsidRPr="001A2916">
        <w:t xml:space="preserve">below. </w:t>
      </w:r>
    </w:p>
    <w:p w:rsidR="005C2EFE" w:rsidRPr="001A2916" w:rsidRDefault="005C2EFE" w:rsidP="001A2916"/>
    <w:p w:rsidR="005C2EFE" w:rsidRPr="001A2916" w:rsidRDefault="00AB49BE" w:rsidP="001A2916">
      <w:r w:rsidRPr="001A2916">
        <w:tab/>
      </w:r>
      <w:r w:rsidR="0083610E" w:rsidRPr="001A2916">
        <w:t xml:space="preserve">When you're preparing frozen foods, always read labels carefully. </w:t>
      </w:r>
      <w:r w:rsidRPr="001A2916">
        <w:t xml:space="preserve"> </w:t>
      </w:r>
      <w:r w:rsidR="0083610E" w:rsidRPr="001A2916">
        <w:t>Many labels will tell you that you should not try to refreeze a</w:t>
      </w:r>
      <w:r w:rsidRPr="001A2916">
        <w:t xml:space="preserve"> </w:t>
      </w:r>
      <w:r w:rsidR="0083610E" w:rsidRPr="001A2916">
        <w:t>product.  You might decide on a frozen food item for dinner, put it in</w:t>
      </w:r>
      <w:r w:rsidRPr="001A2916">
        <w:t xml:space="preserve"> </w:t>
      </w:r>
      <w:r w:rsidR="0083610E" w:rsidRPr="001A2916">
        <w:t>the refrigerator to thaw, then decide later you want to use some other</w:t>
      </w:r>
      <w:r w:rsidRPr="001A2916">
        <w:t xml:space="preserve"> </w:t>
      </w:r>
      <w:r w:rsidR="0083610E" w:rsidRPr="001A2916">
        <w:t>item instead.  Do not try to refreeze food unless the label states it</w:t>
      </w:r>
      <w:r w:rsidRPr="001A2916">
        <w:t xml:space="preserve"> </w:t>
      </w:r>
      <w:r w:rsidR="0083610E" w:rsidRPr="001A2916">
        <w:t xml:space="preserve">is safe to do so. </w:t>
      </w:r>
    </w:p>
    <w:p w:rsidR="005C2EFE" w:rsidRPr="001A2916" w:rsidRDefault="005C2EFE" w:rsidP="001A2916"/>
    <w:p w:rsidR="005C2EFE" w:rsidRPr="001A2916" w:rsidRDefault="00AB49BE" w:rsidP="001A2916">
      <w:r w:rsidRPr="001A2916">
        <w:tab/>
      </w:r>
      <w:r w:rsidR="0083610E" w:rsidRPr="001A2916">
        <w:t>And always plan ahead, so you will have time to defrost frozen foods</w:t>
      </w:r>
      <w:r w:rsidRPr="001A2916">
        <w:t xml:space="preserve"> </w:t>
      </w:r>
      <w:r w:rsidR="0083610E" w:rsidRPr="001A2916">
        <w:t>in the refrigerator. DON'T take frozen foods from the freezer and leave</w:t>
      </w:r>
      <w:r w:rsidRPr="001A2916">
        <w:t xml:space="preserve"> </w:t>
      </w:r>
      <w:r w:rsidR="0083610E" w:rsidRPr="001A2916">
        <w:t xml:space="preserve">them to thaw at room temperature for long </w:t>
      </w:r>
      <w:proofErr w:type="gramStart"/>
      <w:r w:rsidR="0083610E" w:rsidRPr="001A2916">
        <w:t>hours</w:t>
      </w:r>
      <w:proofErr w:type="gramEnd"/>
      <w:r w:rsidR="0083610E" w:rsidRPr="001A2916">
        <w:t xml:space="preserve"> </w:t>
      </w:r>
      <w:r w:rsidR="0083610E" w:rsidRPr="001A2916">
        <w:noBreakHyphen/>
        <w:t xml:space="preserve"> they could easily</w:t>
      </w:r>
      <w:r w:rsidRPr="001A2916">
        <w:t xml:space="preserve"> </w:t>
      </w:r>
      <w:r w:rsidR="0083610E" w:rsidRPr="001A2916">
        <w:t>spo</w:t>
      </w:r>
      <w:r w:rsidR="009774BA" w:rsidRPr="001A2916">
        <w:t xml:space="preserve">il and cause illness. </w:t>
      </w:r>
    </w:p>
    <w:p w:rsidR="005C2EFE" w:rsidRPr="001A2916" w:rsidRDefault="005C2EFE" w:rsidP="001A2916"/>
    <w:p w:rsidR="0083610E" w:rsidRPr="001A2916" w:rsidRDefault="0083610E" w:rsidP="001A2916"/>
    <w:sectPr w:rsidR="0083610E" w:rsidRPr="001A2916" w:rsidSect="0083610E">
      <w:pgSz w:w="12240" w:h="15840"/>
      <w:pgMar w:top="1440" w:right="1440" w:bottom="144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409" w:rsidRDefault="00F43409">
      <w:pPr>
        <w:spacing w:line="20" w:lineRule="exact"/>
        <w:rPr>
          <w:rFonts w:cs="Times New Roman"/>
        </w:rPr>
      </w:pPr>
    </w:p>
  </w:endnote>
  <w:endnote w:type="continuationSeparator" w:id="0">
    <w:p w:rsidR="00F43409" w:rsidRDefault="00F43409" w:rsidP="0083610E">
      <w:r>
        <w:rPr>
          <w:rFonts w:cs="Times New Roman"/>
        </w:rPr>
        <w:t xml:space="preserve"> </w:t>
      </w:r>
    </w:p>
  </w:endnote>
  <w:endnote w:type="continuationNotice" w:id="1">
    <w:p w:rsidR="00F43409" w:rsidRDefault="00F43409" w:rsidP="0083610E">
      <w:r>
        <w:rPr>
          <w:rFonts w:cs="Times New Roman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409" w:rsidRDefault="00F43409" w:rsidP="0083610E">
      <w:r>
        <w:rPr>
          <w:rFonts w:cs="Times New Roman"/>
        </w:rPr>
        <w:separator/>
      </w:r>
    </w:p>
  </w:footnote>
  <w:footnote w:type="continuationSeparator" w:id="0">
    <w:p w:rsidR="00F43409" w:rsidRDefault="00F434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10E"/>
    <w:rsid w:val="001A2916"/>
    <w:rsid w:val="00282DE5"/>
    <w:rsid w:val="003A1EB4"/>
    <w:rsid w:val="004A7B9A"/>
    <w:rsid w:val="005A38BE"/>
    <w:rsid w:val="005C2EFE"/>
    <w:rsid w:val="00812EEC"/>
    <w:rsid w:val="0083610E"/>
    <w:rsid w:val="008A01E5"/>
    <w:rsid w:val="0091327A"/>
    <w:rsid w:val="009774BA"/>
    <w:rsid w:val="00AB4900"/>
    <w:rsid w:val="00AB49BE"/>
    <w:rsid w:val="00C73FA8"/>
    <w:rsid w:val="00C8223D"/>
    <w:rsid w:val="00F321E0"/>
    <w:rsid w:val="00F43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Pr>
      <w:rFonts w:cs="Times New Roman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  <w:rPr>
      <w:rFonts w:cs="Times New Roman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3">
    <w:name w:val="toc 3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autoRedefine/>
    <w:semiHidden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2">
    <w:name w:val="index 2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qFormat/>
    <w:rPr>
      <w:rFonts w:cs="Times New Roman"/>
    </w:rPr>
  </w:style>
  <w:style w:type="character" w:customStyle="1" w:styleId="EquationCaption">
    <w:name w:val="_Equation Caption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Pr>
      <w:rFonts w:cs="Times New Roman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  <w:rPr>
      <w:rFonts w:cs="Times New Roman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3">
    <w:name w:val="toc 3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autoRedefine/>
    <w:semiHidden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2">
    <w:name w:val="index 2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qFormat/>
    <w:rPr>
      <w:rFonts w:cs="Times New Roman"/>
    </w:rPr>
  </w:style>
  <w:style w:type="character" w:customStyle="1" w:styleId="EquationCaption">
    <w:name w:val="_Equation Capti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784</Words>
  <Characters>4472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PROTECTING YOUR FAMILY FROM FOODBORNE ILLNESS </vt:lpstr>
    </vt:vector>
  </TitlesOfParts>
  <Company/>
  <LinksUpToDate>false</LinksUpToDate>
  <CharactersWithSpaces>5246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PROTECTING YOUR FAMILY FROM FOODBORNE ILLNESS </dc:title>
  <dc:subject/>
  <dc:creator>Food Safety Admin</dc:creator>
  <cp:keywords/>
  <dc:description/>
  <cp:lastModifiedBy>Jennie Ruby</cp:lastModifiedBy>
  <cp:revision>2</cp:revision>
  <dcterms:created xsi:type="dcterms:W3CDTF">2013-10-10T16:04:00Z</dcterms:created>
  <dcterms:modified xsi:type="dcterms:W3CDTF">2013-10-10T16:04:00Z</dcterms:modified>
</cp:coreProperties>
</file>